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B7BB21" w14:textId="0CB0A2E1" w:rsidR="004D6B32" w:rsidRDefault="004D6B32" w:rsidP="004D6B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D6B32">
        <w:rPr>
          <w:rFonts w:ascii="Times New Roman" w:hAnsi="Times New Roman" w:cs="Times New Roman"/>
          <w:b/>
          <w:bCs/>
          <w:sz w:val="28"/>
          <w:szCs w:val="28"/>
        </w:rPr>
        <w:t>Дифференциальный опросник переживания одиночества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(краткий вариант)</w:t>
      </w:r>
      <w:r w:rsidRPr="004D6B32">
        <w:rPr>
          <w:rFonts w:ascii="Times New Roman" w:hAnsi="Times New Roman" w:cs="Times New Roman"/>
          <w:b/>
          <w:bCs/>
          <w:sz w:val="28"/>
          <w:szCs w:val="28"/>
        </w:rPr>
        <w:t xml:space="preserve"> ДОПО-3к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Д.А. Леонтьев, Е.Н. Осин</w:t>
      </w:r>
    </w:p>
    <w:p w14:paraId="2AD960F0" w14:textId="527FCAB5" w:rsidR="007030E5" w:rsidRPr="004D6B32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D6B32">
        <w:rPr>
          <w:rFonts w:ascii="Times New Roman" w:hAnsi="Times New Roman" w:cs="Times New Roman"/>
          <w:b/>
          <w:bCs/>
          <w:sz w:val="28"/>
          <w:szCs w:val="28"/>
        </w:rPr>
        <w:t>ДОПО-3к Леонтьев Осин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7BA5F1D" w14:textId="44128D8D" w:rsidR="00512B74" w:rsidRDefault="00512B74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hyperlink r:id="rId13" w:history="1">
        <w:r w:rsidRPr="00DF5C2E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https://forms.yandex.ru/u/69c4a827902902cdc0ad12d0</w:t>
        </w:r>
      </w:hyperlink>
    </w:p>
    <w:p w14:paraId="20557B08" w14:textId="6200E768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23CD3A75" w:rsidR="007A19AE" w:rsidRPr="00700A24" w:rsidRDefault="00CF589B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CF589B">
              <w:rPr>
                <w:rFonts w:ascii="Times New Roman" w:hAnsi="Times New Roman" w:cs="Times New Roman"/>
                <w:sz w:val="26"/>
                <w:szCs w:val="26"/>
              </w:rPr>
              <w:t>Я чувствую себя одиноким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404841AC" w:rsidR="007A19AE" w:rsidRPr="00700A24" w:rsidRDefault="00CF589B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CF589B">
              <w:rPr>
                <w:rFonts w:ascii="Times New Roman" w:hAnsi="Times New Roman" w:cs="Times New Roman"/>
                <w:sz w:val="26"/>
                <w:szCs w:val="26"/>
              </w:rPr>
              <w:t>Когда рядом со мной никого нет, я</w:t>
            </w:r>
            <w:r w:rsidR="0086540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CF589B">
              <w:rPr>
                <w:rFonts w:ascii="Times New Roman" w:hAnsi="Times New Roman" w:cs="Times New Roman"/>
                <w:sz w:val="26"/>
                <w:szCs w:val="26"/>
              </w:rPr>
              <w:t>испытываю скуку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690BAAAD" w:rsidR="007A19AE" w:rsidRPr="00700A24" w:rsidRDefault="00865405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65405">
              <w:rPr>
                <w:rFonts w:ascii="Times New Roman" w:hAnsi="Times New Roman" w:cs="Times New Roman"/>
                <w:sz w:val="26"/>
                <w:szCs w:val="26"/>
              </w:rPr>
              <w:t>Я люблю оставаться наедине с самим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65405">
              <w:rPr>
                <w:rFonts w:ascii="Times New Roman" w:hAnsi="Times New Roman" w:cs="Times New Roman"/>
                <w:sz w:val="26"/>
                <w:szCs w:val="26"/>
              </w:rPr>
              <w:t>собой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1C738A24" w:rsidR="007A19AE" w:rsidRPr="00700A24" w:rsidRDefault="00865405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65405">
              <w:rPr>
                <w:rFonts w:ascii="Times New Roman" w:hAnsi="Times New Roman" w:cs="Times New Roman"/>
                <w:sz w:val="26"/>
                <w:szCs w:val="26"/>
              </w:rPr>
              <w:t>Есть люди, с которыми я могу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65405">
              <w:rPr>
                <w:rFonts w:ascii="Times New Roman" w:hAnsi="Times New Roman" w:cs="Times New Roman"/>
                <w:sz w:val="26"/>
                <w:szCs w:val="26"/>
              </w:rPr>
              <w:t>поговорить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11536533" w:rsidR="007A19AE" w:rsidRPr="00700A24" w:rsidRDefault="00865405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65405">
              <w:rPr>
                <w:rFonts w:ascii="Times New Roman" w:hAnsi="Times New Roman" w:cs="Times New Roman"/>
                <w:sz w:val="26"/>
                <w:szCs w:val="26"/>
              </w:rPr>
              <w:t>Нет никого, к кому бы я мог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65405">
              <w:rPr>
                <w:rFonts w:ascii="Times New Roman" w:hAnsi="Times New Roman" w:cs="Times New Roman"/>
                <w:sz w:val="26"/>
                <w:szCs w:val="26"/>
              </w:rPr>
              <w:t>обратиться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5252BCBF" w:rsidR="007A19AE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трудно найти людей, с которыми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можно было бы поделиться моими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мыслями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449DF1F4" w:rsidR="007A19AE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одиночестве приходят интересные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идеи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77019B7D" w:rsidR="007A19AE" w:rsidRPr="00700A24" w:rsidRDefault="008B5C22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трудно быть вдали от людей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6AC332E4" w:rsidR="007A19AE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Бывают чувства, ощутить которые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можно лишь наедине с собой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75084885" w:rsidR="007A19AE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Есть люди, которые по-настоящему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понимают меня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5412BB46" w:rsidR="005E2CE7" w:rsidRPr="00700A24" w:rsidRDefault="008B5C2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люблю оставаться один</w:t>
            </w:r>
          </w:p>
        </w:tc>
      </w:tr>
      <w:tr w:rsidR="002E24ED" w:rsidRPr="00700A24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D3B2AB" w14:textId="6DC9852B" w:rsidR="002E24ED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Чтобы понять какие-то важные вещи,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человеку необходимо остаться одному</w:t>
            </w:r>
          </w:p>
        </w:tc>
      </w:tr>
      <w:tr w:rsidR="002E24ED" w:rsidRPr="00700A24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28B238" w14:textId="379536C9" w:rsidR="002E24ED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остаюсь один, я не испытываю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неприятных чувств</w:t>
            </w:r>
          </w:p>
        </w:tc>
      </w:tr>
      <w:tr w:rsidR="002E24ED" w:rsidRPr="00700A24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14493D7" w14:textId="7B633EED" w:rsidR="002E24ED" w:rsidRPr="00700A24" w:rsidRDefault="008B5C22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покинутым</w:t>
            </w:r>
          </w:p>
        </w:tc>
      </w:tr>
      <w:tr w:rsidR="002E24ED" w:rsidRPr="00700A24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031550" w14:textId="43090D62" w:rsidR="002E24ED" w:rsidRPr="00700A24" w:rsidRDefault="008B5C2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одиночестве голова работает лучше</w:t>
            </w:r>
          </w:p>
        </w:tc>
      </w:tr>
      <w:tr w:rsidR="002E24ED" w:rsidRPr="00700A24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96E0D4" w14:textId="5464EBFA" w:rsidR="002E24ED" w:rsidRPr="00700A24" w:rsidRDefault="008B5C2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Люди вокруг меня, но не со мной</w:t>
            </w:r>
          </w:p>
        </w:tc>
      </w:tr>
      <w:tr w:rsidR="002E24ED" w:rsidRPr="00700A24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8A62D7" w14:textId="5887837A" w:rsidR="002E24ED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одиночестве человек познает самого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себя</w:t>
            </w:r>
          </w:p>
        </w:tc>
      </w:tr>
      <w:tr w:rsidR="002E24ED" w:rsidRPr="00700A24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D1C07B" w14:textId="246CE02D" w:rsidR="002E24ED" w:rsidRPr="00700A24" w:rsidRDefault="008B5C2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плохо выношу отсутствие компании</w:t>
            </w:r>
          </w:p>
        </w:tc>
      </w:tr>
      <w:tr w:rsidR="002E24ED" w:rsidRPr="00700A24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E9A6FC" w14:textId="23293152" w:rsidR="002E24ED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одиночестве я чувствую себя самим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собой</w:t>
            </w:r>
          </w:p>
        </w:tc>
      </w:tr>
      <w:tr w:rsidR="002E24ED" w:rsidRPr="00700A24" w14:paraId="69A2B648" w14:textId="77777777" w:rsidTr="00C37A94">
        <w:trPr>
          <w:trHeight w:val="341"/>
        </w:trPr>
        <w:tc>
          <w:tcPr>
            <w:tcW w:w="704" w:type="dxa"/>
          </w:tcPr>
          <w:p w14:paraId="383A21F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34CCD4" w14:textId="0E7B5B63" w:rsidR="002E24ED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Худшее, что можно сделать с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человеком, – это оставить его одного</w:t>
            </w:r>
          </w:p>
        </w:tc>
      </w:tr>
      <w:tr w:rsidR="001C10FD" w:rsidRPr="00700A24" w14:paraId="7C23C482" w14:textId="77777777" w:rsidTr="00C37A94">
        <w:trPr>
          <w:trHeight w:val="341"/>
        </w:trPr>
        <w:tc>
          <w:tcPr>
            <w:tcW w:w="704" w:type="dxa"/>
          </w:tcPr>
          <w:p w14:paraId="25734213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BA88ED" w14:textId="69076D4B" w:rsidR="001C10FD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что меня никто 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понимает</w:t>
            </w:r>
          </w:p>
        </w:tc>
      </w:tr>
      <w:tr w:rsidR="001C10FD" w:rsidRPr="00700A24" w14:paraId="10FF926D" w14:textId="77777777" w:rsidTr="00C37A94">
        <w:trPr>
          <w:trHeight w:val="341"/>
        </w:trPr>
        <w:tc>
          <w:tcPr>
            <w:tcW w:w="704" w:type="dxa"/>
          </w:tcPr>
          <w:p w14:paraId="271AFA1A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F98F69" w14:textId="612978AB" w:rsidR="001C10FD" w:rsidRPr="00700A24" w:rsidRDefault="008B5C2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хорошо дома, когда я один</w:t>
            </w:r>
          </w:p>
        </w:tc>
      </w:tr>
      <w:tr w:rsidR="001C10FD" w:rsidRPr="00700A24" w14:paraId="615A7CA7" w14:textId="77777777" w:rsidTr="00C37A94">
        <w:trPr>
          <w:trHeight w:val="341"/>
        </w:trPr>
        <w:tc>
          <w:tcPr>
            <w:tcW w:w="704" w:type="dxa"/>
          </w:tcPr>
          <w:p w14:paraId="34F2CDA8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C86F16" w14:textId="22CF5F72" w:rsidR="001C10FD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остаюсь один, я испытываю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дискомфорт</w:t>
            </w:r>
          </w:p>
        </w:tc>
      </w:tr>
      <w:tr w:rsidR="001C10FD" w:rsidRPr="00700A24" w14:paraId="122BEC7E" w14:textId="77777777" w:rsidTr="00C37A94">
        <w:trPr>
          <w:trHeight w:val="341"/>
        </w:trPr>
        <w:tc>
          <w:tcPr>
            <w:tcW w:w="704" w:type="dxa"/>
          </w:tcPr>
          <w:p w14:paraId="28D449DE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3229E9D" w14:textId="7A502D71" w:rsidR="001C10FD" w:rsidRPr="00700A24" w:rsidRDefault="008B5C22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одиночестве каждый видит в себе то,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B5C2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что он есть на самом деле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3ABD1CB9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403AF77" w14:textId="1C6F1BEF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D8F6009" w14:textId="30642CA9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E121EBF" w14:textId="68324692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BCA504A" w14:textId="4B770D62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495506" w14:textId="77777777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6894858C" w:rsidR="00CC31D7" w:rsidRPr="008049DC" w:rsidRDefault="00CF589B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CF589B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589B"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7E4799B7" w:rsidR="00CC31D7" w:rsidRPr="000107E0" w:rsidRDefault="00CF589B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CF589B">
              <w:rPr>
                <w:rFonts w:ascii="Times New Roman" w:hAnsi="Times New Roman" w:cs="Times New Roman"/>
                <w:sz w:val="28"/>
                <w:szCs w:val="28"/>
              </w:rPr>
              <w:t>корее 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589B"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4CB0593D" w:rsidR="00200685" w:rsidRDefault="00CF589B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CF589B">
              <w:rPr>
                <w:rFonts w:ascii="Times New Roman" w:hAnsi="Times New Roman" w:cs="Times New Roman"/>
                <w:sz w:val="28"/>
                <w:szCs w:val="28"/>
              </w:rPr>
              <w:t>корее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589B"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54CF4751" w:rsidR="00200685" w:rsidRDefault="00CF589B" w:rsidP="009A36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CF589B">
              <w:rPr>
                <w:rFonts w:ascii="Times New Roman" w:hAnsi="Times New Roman" w:cs="Times New Roman"/>
                <w:sz w:val="28"/>
                <w:szCs w:val="28"/>
              </w:rPr>
              <w:t>огласен</w:t>
            </w:r>
          </w:p>
        </w:tc>
      </w:tr>
    </w:tbl>
    <w:p w14:paraId="4147EED5" w14:textId="7EFFBDAA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41227017" w:rsidR="0099790D" w:rsidRPr="009D4D2D" w:rsidRDefault="00CF58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ДОПОКЛО</w:t>
            </w:r>
          </w:p>
        </w:tc>
        <w:tc>
          <w:tcPr>
            <w:tcW w:w="7082" w:type="dxa"/>
          </w:tcPr>
          <w:p w14:paraId="7A29F603" w14:textId="6867853B" w:rsidR="0099790D" w:rsidRPr="003401B3" w:rsidRDefault="00CF58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589B">
              <w:rPr>
                <w:rFonts w:ascii="Times New Roman" w:hAnsi="Times New Roman" w:cs="Times New Roman"/>
                <w:sz w:val="28"/>
                <w:szCs w:val="28"/>
              </w:rPr>
              <w:t>Дифференциальный опросник переживания одиночества (краткий вариант) ДОПО-3к Леонтьев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589B">
              <w:rPr>
                <w:rFonts w:ascii="Times New Roman" w:hAnsi="Times New Roman" w:cs="Times New Roman"/>
                <w:sz w:val="28"/>
                <w:szCs w:val="28"/>
              </w:rPr>
              <w:t>Осин</w:t>
            </w:r>
          </w:p>
        </w:tc>
      </w:tr>
      <w:tr w:rsidR="00D764F4" w:rsidRPr="00B9596E" w14:paraId="51022692" w14:textId="77777777" w:rsidTr="00A467F7">
        <w:tc>
          <w:tcPr>
            <w:tcW w:w="2263" w:type="dxa"/>
          </w:tcPr>
          <w:p w14:paraId="45DEAA81" w14:textId="35B18C4F" w:rsidR="00D764F4" w:rsidRDefault="002F1E3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</w:t>
            </w:r>
          </w:p>
        </w:tc>
        <w:tc>
          <w:tcPr>
            <w:tcW w:w="7082" w:type="dxa"/>
          </w:tcPr>
          <w:p w14:paraId="0A3FEA0A" w14:textId="6908F2AA" w:rsidR="00D764F4" w:rsidRPr="00E314E8" w:rsidRDefault="002F1E3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1E32">
              <w:rPr>
                <w:rFonts w:ascii="Times New Roman" w:hAnsi="Times New Roman" w:cs="Times New Roman"/>
                <w:sz w:val="28"/>
                <w:szCs w:val="28"/>
              </w:rPr>
              <w:t>Общее переживание одиночества</w:t>
            </w:r>
          </w:p>
        </w:tc>
      </w:tr>
      <w:tr w:rsidR="0075675F" w:rsidRPr="00B9596E" w14:paraId="6DE8DBC6" w14:textId="77777777" w:rsidTr="00A467F7">
        <w:tc>
          <w:tcPr>
            <w:tcW w:w="2263" w:type="dxa"/>
          </w:tcPr>
          <w:p w14:paraId="6F066A1A" w14:textId="4A0BFD01" w:rsidR="0075675F" w:rsidRDefault="002F1E3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ЗО</w:t>
            </w:r>
          </w:p>
        </w:tc>
        <w:tc>
          <w:tcPr>
            <w:tcW w:w="7082" w:type="dxa"/>
          </w:tcPr>
          <w:p w14:paraId="642155E3" w14:textId="318FB2E9" w:rsidR="0075675F" w:rsidRDefault="002F1E3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1E32">
              <w:rPr>
                <w:rFonts w:ascii="Times New Roman" w:hAnsi="Times New Roman" w:cs="Times New Roman"/>
                <w:sz w:val="28"/>
                <w:szCs w:val="28"/>
              </w:rPr>
              <w:t>Зависимость от общения</w:t>
            </w:r>
          </w:p>
        </w:tc>
      </w:tr>
      <w:tr w:rsidR="009A3602" w:rsidRPr="00B9596E" w14:paraId="6CEB21C3" w14:textId="77777777" w:rsidTr="00A467F7">
        <w:tc>
          <w:tcPr>
            <w:tcW w:w="2263" w:type="dxa"/>
          </w:tcPr>
          <w:p w14:paraId="2ECF52A0" w14:textId="5C3F5139" w:rsidR="009A3602" w:rsidRDefault="002F1E3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</w:p>
        </w:tc>
        <w:tc>
          <w:tcPr>
            <w:tcW w:w="7082" w:type="dxa"/>
          </w:tcPr>
          <w:p w14:paraId="62A19C04" w14:textId="45BFC26F" w:rsidR="009A3602" w:rsidRDefault="002F1E3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1E32">
              <w:rPr>
                <w:rFonts w:ascii="Times New Roman" w:hAnsi="Times New Roman" w:cs="Times New Roman"/>
                <w:sz w:val="28"/>
                <w:szCs w:val="28"/>
              </w:rPr>
              <w:t>Позитивное одиночество: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9F52C" w14:textId="709DDB49" w:rsidR="00200685" w:rsidRPr="00200685" w:rsidRDefault="00200685" w:rsidP="00200685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i/>
          <w:sz w:val="28"/>
        </w:rPr>
        <w:t xml:space="preserve">Вам предлагается ряд утверждений. Рассмотрите последовательно каждое и оцените с точки зрения </w:t>
      </w:r>
      <w:r w:rsidR="001C2F16">
        <w:rPr>
          <w:i/>
          <w:sz w:val="28"/>
        </w:rPr>
        <w:t>согласия с ними</w:t>
      </w:r>
      <w:r>
        <w:rPr>
          <w:i/>
          <w:sz w:val="28"/>
        </w:rPr>
        <w:t>.</w:t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547C"/>
    <w:rsid w:val="00191BFC"/>
    <w:rsid w:val="001A7B03"/>
    <w:rsid w:val="001C10FD"/>
    <w:rsid w:val="001C1678"/>
    <w:rsid w:val="001C2F16"/>
    <w:rsid w:val="00200685"/>
    <w:rsid w:val="00241970"/>
    <w:rsid w:val="002858E4"/>
    <w:rsid w:val="002A7A48"/>
    <w:rsid w:val="002C7B94"/>
    <w:rsid w:val="002E24ED"/>
    <w:rsid w:val="002F1E32"/>
    <w:rsid w:val="003401B3"/>
    <w:rsid w:val="00352564"/>
    <w:rsid w:val="003A2DF9"/>
    <w:rsid w:val="003B62CD"/>
    <w:rsid w:val="004713F8"/>
    <w:rsid w:val="004D6B32"/>
    <w:rsid w:val="004F432B"/>
    <w:rsid w:val="00512B74"/>
    <w:rsid w:val="0057712B"/>
    <w:rsid w:val="005C0F33"/>
    <w:rsid w:val="005E2CE7"/>
    <w:rsid w:val="00607D08"/>
    <w:rsid w:val="00671E39"/>
    <w:rsid w:val="006E1EED"/>
    <w:rsid w:val="006F4C83"/>
    <w:rsid w:val="00700A24"/>
    <w:rsid w:val="00701D84"/>
    <w:rsid w:val="007030E5"/>
    <w:rsid w:val="007234C9"/>
    <w:rsid w:val="007525E9"/>
    <w:rsid w:val="007532A6"/>
    <w:rsid w:val="0075675F"/>
    <w:rsid w:val="007A19AE"/>
    <w:rsid w:val="007E41BF"/>
    <w:rsid w:val="00800481"/>
    <w:rsid w:val="008049DC"/>
    <w:rsid w:val="008407D7"/>
    <w:rsid w:val="00865405"/>
    <w:rsid w:val="00866698"/>
    <w:rsid w:val="00874B6C"/>
    <w:rsid w:val="008B5C22"/>
    <w:rsid w:val="00904051"/>
    <w:rsid w:val="00920BB4"/>
    <w:rsid w:val="009320C6"/>
    <w:rsid w:val="0093403E"/>
    <w:rsid w:val="00956629"/>
    <w:rsid w:val="009670E2"/>
    <w:rsid w:val="0099790D"/>
    <w:rsid w:val="009A3602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24106"/>
    <w:rsid w:val="00B9596E"/>
    <w:rsid w:val="00BB435B"/>
    <w:rsid w:val="00BF2114"/>
    <w:rsid w:val="00C37A94"/>
    <w:rsid w:val="00C57746"/>
    <w:rsid w:val="00CC31D7"/>
    <w:rsid w:val="00CD0977"/>
    <w:rsid w:val="00CE41C0"/>
    <w:rsid w:val="00CF589B"/>
    <w:rsid w:val="00D17CC4"/>
    <w:rsid w:val="00D35F1B"/>
    <w:rsid w:val="00D764F4"/>
    <w:rsid w:val="00DB2B22"/>
    <w:rsid w:val="00DF6352"/>
    <w:rsid w:val="00E13630"/>
    <w:rsid w:val="00E314E8"/>
    <w:rsid w:val="00E57306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9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1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1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7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1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1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1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6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8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2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96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5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1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c4a827902902cdc0ad12d0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698</TotalTime>
  <Pages>14</Pages>
  <Words>969</Words>
  <Characters>5524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61</cp:revision>
  <dcterms:created xsi:type="dcterms:W3CDTF">2025-02-11T01:46:00Z</dcterms:created>
  <dcterms:modified xsi:type="dcterms:W3CDTF">2026-03-26T04:17:00Z</dcterms:modified>
</cp:coreProperties>
</file>